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D3" w:rsidRPr="004F10B7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 xml:space="preserve">Муниципальное </w:t>
      </w:r>
      <w:r w:rsidR="004F10B7" w:rsidRPr="004F10B7">
        <w:rPr>
          <w:rFonts w:ascii="Times New Roman" w:hAnsi="Times New Roman" w:cs="Times New Roman"/>
          <w:caps/>
          <w:sz w:val="24"/>
          <w:szCs w:val="24"/>
        </w:rPr>
        <w:t>автономное</w:t>
      </w:r>
      <w:r w:rsidRPr="004F10B7">
        <w:rPr>
          <w:rFonts w:ascii="Times New Roman" w:hAnsi="Times New Roman" w:cs="Times New Roman"/>
          <w:caps/>
          <w:sz w:val="24"/>
          <w:szCs w:val="24"/>
        </w:rPr>
        <w:t xml:space="preserve"> образовательное учреждение</w:t>
      </w:r>
    </w:p>
    <w:p w:rsidR="004F10B7" w:rsidRPr="004F10B7" w:rsidRDefault="004F10B7" w:rsidP="002749F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>г. Хабаровска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>«</w:t>
      </w:r>
      <w:r w:rsidR="00E80D29" w:rsidRPr="004F10B7">
        <w:rPr>
          <w:rFonts w:ascii="Times New Roman" w:hAnsi="Times New Roman" w:cs="Times New Roman"/>
          <w:caps/>
          <w:sz w:val="24"/>
          <w:szCs w:val="24"/>
        </w:rPr>
        <w:t>Лицей инновационных технологий</w:t>
      </w:r>
      <w:r w:rsidRPr="004F10B7"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P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Научное общество учащихся «</w:t>
      </w:r>
      <w:proofErr w:type="spellStart"/>
      <w:r w:rsidR="0061768D">
        <w:rPr>
          <w:rFonts w:ascii="Times New Roman" w:hAnsi="Times New Roman" w:cs="Times New Roman"/>
          <w:b/>
          <w:sz w:val="44"/>
          <w:szCs w:val="44"/>
        </w:rPr>
        <w:t>ЛИТНОУты</w:t>
      </w:r>
      <w:proofErr w:type="spellEnd"/>
      <w:r w:rsidRPr="002749F5">
        <w:rPr>
          <w:rFonts w:ascii="Times New Roman" w:hAnsi="Times New Roman" w:cs="Times New Roman"/>
          <w:b/>
          <w:sz w:val="44"/>
          <w:szCs w:val="44"/>
        </w:rPr>
        <w:t>»</w:t>
      </w:r>
    </w:p>
    <w:p w:rsidR="002749F5" w:rsidRPr="002477F3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секция информатики</w:t>
      </w:r>
      <w:r w:rsidR="002477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P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E80D29">
        <w:rPr>
          <w:rFonts w:ascii="Times New Roman" w:hAnsi="Times New Roman" w:cs="Times New Roman"/>
          <w:b/>
          <w:i/>
          <w:sz w:val="32"/>
          <w:szCs w:val="32"/>
        </w:rPr>
        <w:t>ля жизни, не для школы учимся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80D29">
        <w:rPr>
          <w:rFonts w:ascii="Times New Roman" w:hAnsi="Times New Roman" w:cs="Times New Roman"/>
          <w:sz w:val="28"/>
          <w:szCs w:val="28"/>
        </w:rPr>
        <w:t>Гончаренко Н.Н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 </w:t>
      </w:r>
    </w:p>
    <w:p w:rsidR="002749F5" w:rsidRDefault="002749F5" w:rsidP="00D4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F6418">
        <w:rPr>
          <w:rFonts w:ascii="Times New Roman" w:hAnsi="Times New Roman" w:cs="Times New Roman"/>
          <w:sz w:val="28"/>
          <w:szCs w:val="28"/>
        </w:rPr>
        <w:t>5</w:t>
      </w:r>
      <w:r w:rsidR="00E80D29">
        <w:rPr>
          <w:rFonts w:ascii="Times New Roman" w:hAnsi="Times New Roman" w:cs="Times New Roman"/>
          <w:sz w:val="28"/>
          <w:szCs w:val="28"/>
        </w:rPr>
        <w:t>-201</w:t>
      </w:r>
      <w:r w:rsidR="00EF6418">
        <w:rPr>
          <w:rFonts w:ascii="Times New Roman" w:hAnsi="Times New Roman" w:cs="Times New Roman"/>
          <w:sz w:val="28"/>
          <w:szCs w:val="28"/>
        </w:rPr>
        <w:t>6</w:t>
      </w:r>
    </w:p>
    <w:p w:rsidR="004F10B7" w:rsidRDefault="004F10B7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7F3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работы секции информатики </w:t>
      </w:r>
    </w:p>
    <w:p w:rsidR="002749F5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научного общества «</w:t>
      </w:r>
      <w:proofErr w:type="spellStart"/>
      <w:r w:rsidR="0061768D">
        <w:rPr>
          <w:rFonts w:ascii="Times New Roman" w:hAnsi="Times New Roman" w:cs="Times New Roman"/>
          <w:sz w:val="28"/>
          <w:szCs w:val="28"/>
        </w:rPr>
        <w:t>ЛИТНОУты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77F3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Давно замечено, что таланты являются 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всюду и всегда, где и когда существуют условия,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благоприятные </w:t>
      </w:r>
      <w:r w:rsidR="00852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</w:t>
      </w:r>
      <w:proofErr w:type="gramEnd"/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их развития.</w:t>
      </w:r>
    </w:p>
    <w:p w:rsidR="00040574" w:rsidRP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Г.В.Плеханов</w:t>
      </w:r>
    </w:p>
    <w:p w:rsidR="002477F3" w:rsidRDefault="002477F3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F91" w:rsidRPr="002477F3" w:rsidRDefault="00AC6F91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7F3" w:rsidRPr="006E4EDE" w:rsidRDefault="002477F3" w:rsidP="002477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77F3" w:rsidRPr="006E4EDE" w:rsidRDefault="002477F3" w:rsidP="00247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77F3" w:rsidRPr="006E4EDE" w:rsidRDefault="00040574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 xml:space="preserve">Ребенок от рождения обладает неповторимым набором особых качеств – природными задатками. </w:t>
      </w:r>
      <w:r w:rsidR="002477F3" w:rsidRPr="006E4EDE">
        <w:rPr>
          <w:color w:val="000000"/>
        </w:rPr>
        <w:t>Как отмечается в современной педагогической литературе, «новый человек» должен уметь видеть качественно сложные проблемы, предлагая творческие варианты их решения. Эти и другие задачи, по мнению ряда авторов, по силам человеку, обладающему исследовательской компетенцией.</w:t>
      </w:r>
    </w:p>
    <w:p w:rsidR="002477F3" w:rsidRPr="006E4EDE" w:rsidRDefault="002477F3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>В</w:t>
      </w:r>
      <w:r w:rsidR="00040574" w:rsidRPr="006E4EDE">
        <w:rPr>
          <w:color w:val="000000"/>
        </w:rPr>
        <w:t>ыход из создавшейся ситуации</w:t>
      </w:r>
      <w:r w:rsidRPr="006E4EDE">
        <w:rPr>
          <w:color w:val="000000"/>
        </w:rPr>
        <w:t xml:space="preserve"> видится в организации в ш</w:t>
      </w:r>
      <w:r w:rsidR="00276386" w:rsidRPr="006E4EDE">
        <w:rPr>
          <w:color w:val="000000"/>
        </w:rPr>
        <w:t>коле научного общества учащихся, так как именно н</w:t>
      </w:r>
      <w:r w:rsidRPr="006E4EDE">
        <w:rPr>
          <w:color w:val="000000"/>
        </w:rPr>
        <w:t xml:space="preserve">аучное общество дает возможность осознать свою значимость, свою принадлежность к большой </w:t>
      </w:r>
      <w:r w:rsidR="00E80D29" w:rsidRPr="006E4EDE">
        <w:rPr>
          <w:color w:val="000000"/>
        </w:rPr>
        <w:t>науке,</w:t>
      </w:r>
      <w:r w:rsidR="00E80D29">
        <w:rPr>
          <w:color w:val="000000"/>
        </w:rPr>
        <w:t xml:space="preserve"> р</w:t>
      </w:r>
      <w:r w:rsidRPr="006E4EDE">
        <w:rPr>
          <w:color w:val="000000"/>
        </w:rPr>
        <w:t>азвивает познавател</w:t>
      </w:r>
      <w:r w:rsidR="00E80D29">
        <w:rPr>
          <w:color w:val="000000"/>
        </w:rPr>
        <w:t xml:space="preserve">ьный интерес, любознательность, </w:t>
      </w:r>
      <w:r w:rsidRPr="006E4EDE">
        <w:rPr>
          <w:color w:val="000000"/>
        </w:rPr>
        <w:t>дает возможность принимать участие в научны</w:t>
      </w:r>
      <w:r w:rsidR="00276386" w:rsidRPr="006E4EDE">
        <w:rPr>
          <w:color w:val="000000"/>
        </w:rPr>
        <w:t xml:space="preserve">х экспериментах и исследованиях, а на заседаниях секции </w:t>
      </w:r>
      <w:r w:rsidR="0061768D">
        <w:rPr>
          <w:color w:val="000000"/>
        </w:rPr>
        <w:t>информатики</w:t>
      </w:r>
      <w:r w:rsidR="00276386" w:rsidRPr="006E4EDE">
        <w:rPr>
          <w:color w:val="000000"/>
        </w:rPr>
        <w:t xml:space="preserve"> ещё и способствует развитию информационной компетенции учащихся.</w:t>
      </w:r>
    </w:p>
    <w:p w:rsidR="00276386" w:rsidRDefault="00276386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>Программа секции информатики рассчитана на более глубокое изучение отдельных тем курса информатики и ИКТ в общеобразовательной школе</w:t>
      </w:r>
      <w:r w:rsidR="006E4EDE" w:rsidRPr="006E4EDE">
        <w:rPr>
          <w:color w:val="000000"/>
        </w:rPr>
        <w:t>. На её реализацию предусматривается 34 учебных часа аудиторных занятий, не включая индивидуальную работу учащихся в библиотеке и с Интернет-ресурсами как дома, так и в школе.</w:t>
      </w:r>
    </w:p>
    <w:p w:rsidR="00DD70E0" w:rsidRPr="009C4118" w:rsidRDefault="00DD70E0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</w:p>
    <w:p w:rsidR="00DD70E0" w:rsidRDefault="009C4118" w:rsidP="00DD7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деятельности секции информатики </w:t>
      </w:r>
    </w:p>
    <w:p w:rsidR="006E4EDE" w:rsidRPr="009C4118" w:rsidRDefault="0061768D" w:rsidP="006176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EDE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человека, </w:t>
      </w:r>
      <w:r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предлагающего свой</w:t>
      </w:r>
      <w:r w:rsidR="006E4EDE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вариант решения поставленной проблемы, творчески мыслящего, готового к самообразованию и самосовершенствованию с учетом развития ИКТ</w:t>
      </w:r>
      <w:r w:rsidR="009C4118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EDE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4118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информационном обществе, обогащенного научными знаниями в области исследовательской и проектной деятельности.</w:t>
      </w:r>
    </w:p>
    <w:p w:rsidR="00DD70E0" w:rsidRDefault="009C4118" w:rsidP="00DD70E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D70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EDE" w:rsidRPr="006E4EDE" w:rsidRDefault="006E4EDE" w:rsidP="00DD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11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>адачи</w:t>
      </w:r>
      <w:r w:rsidR="009C4118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EDE" w:rsidRPr="006E4EDE" w:rsidRDefault="0061768D" w:rsidP="0061768D">
      <w:pPr>
        <w:tabs>
          <w:tab w:val="left" w:pos="709"/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Расширение кругозора учащихся в области достижений отечественной и </w:t>
      </w:r>
      <w:r w:rsidRPr="006E4EDE">
        <w:rPr>
          <w:rFonts w:ascii="Times New Roman" w:hAnsi="Times New Roman" w:cs="Times New Roman"/>
          <w:sz w:val="24"/>
          <w:szCs w:val="24"/>
        </w:rPr>
        <w:t xml:space="preserve">зарубежной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9C4118">
        <w:rPr>
          <w:rFonts w:ascii="Times New Roman" w:hAnsi="Times New Roman" w:cs="Times New Roman"/>
          <w:sz w:val="24"/>
          <w:szCs w:val="24"/>
        </w:rPr>
        <w:t>.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DE" w:rsidRPr="006E4EDE" w:rsidRDefault="0061768D" w:rsidP="0061768D">
      <w:pPr>
        <w:tabs>
          <w:tab w:val="left" w:pos="709"/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E4EDE" w:rsidRPr="006E4EDE">
        <w:rPr>
          <w:rFonts w:ascii="Times New Roman" w:hAnsi="Times New Roman" w:cs="Times New Roman"/>
          <w:sz w:val="24"/>
          <w:szCs w:val="24"/>
        </w:rPr>
        <w:t>Выявление наиболее одаренных у</w:t>
      </w:r>
      <w:r w:rsidR="009C4118">
        <w:rPr>
          <w:rFonts w:ascii="Times New Roman" w:hAnsi="Times New Roman" w:cs="Times New Roman"/>
          <w:sz w:val="24"/>
          <w:szCs w:val="24"/>
        </w:rPr>
        <w:t xml:space="preserve">чащихся 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и развитие их творческих способностей. </w:t>
      </w:r>
    </w:p>
    <w:p w:rsidR="006E4EDE" w:rsidRPr="006E4EDE" w:rsidRDefault="0061768D" w:rsidP="0061768D">
      <w:pPr>
        <w:tabs>
          <w:tab w:val="left" w:pos="709"/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Активное включение учащихся школы в процесс самообразования и саморазвития. </w:t>
      </w:r>
    </w:p>
    <w:p w:rsidR="006E4EDE" w:rsidRPr="006E4EDE" w:rsidRDefault="0061768D" w:rsidP="0061768D">
      <w:pPr>
        <w:tabs>
          <w:tab w:val="left" w:pos="709"/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Совершенствование умений и навыков самостоятельной работы учащихся, повышение уровня знаний и эрудиции в интересующих областях науки. </w:t>
      </w:r>
    </w:p>
    <w:p w:rsidR="006E4EDE" w:rsidRDefault="0061768D" w:rsidP="0061768D">
      <w:pPr>
        <w:tabs>
          <w:tab w:val="left" w:pos="709"/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9C4118">
        <w:rPr>
          <w:rFonts w:ascii="Times New Roman" w:hAnsi="Times New Roman" w:cs="Times New Roman"/>
          <w:sz w:val="24"/>
          <w:szCs w:val="24"/>
        </w:rPr>
        <w:t>Развитие креативности учащихся через организацию проектно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-исследовательской деятельности </w:t>
      </w:r>
      <w:r w:rsidR="009C4118">
        <w:rPr>
          <w:rFonts w:ascii="Times New Roman" w:hAnsi="Times New Roman" w:cs="Times New Roman"/>
          <w:sz w:val="24"/>
          <w:szCs w:val="24"/>
        </w:rPr>
        <w:t xml:space="preserve"> 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для усовершенствования процесса обучения и профориентации.  </w:t>
      </w:r>
    </w:p>
    <w:p w:rsidR="0061768D" w:rsidRDefault="0061768D" w:rsidP="00DD70E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6E4EDE" w:rsidRPr="006E4EDE" w:rsidRDefault="006E4EDE" w:rsidP="00DD7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DE">
        <w:rPr>
          <w:rStyle w:val="a4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Включение в научно-исследовательскую деятельность способных учащихся в соответствии с их научными интересами.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Обучение учащихся </w:t>
      </w:r>
      <w:r w:rsidR="009C4118">
        <w:rPr>
          <w:rFonts w:ascii="Times New Roman" w:hAnsi="Times New Roman" w:cs="Times New Roman"/>
          <w:sz w:val="24"/>
          <w:szCs w:val="24"/>
        </w:rPr>
        <w:t xml:space="preserve">технологиям научных исследований – методике научного исследования, конструированию и </w:t>
      </w:r>
      <w:r>
        <w:rPr>
          <w:rFonts w:ascii="Times New Roman" w:hAnsi="Times New Roman" w:cs="Times New Roman"/>
          <w:sz w:val="24"/>
          <w:szCs w:val="24"/>
        </w:rPr>
        <w:t xml:space="preserve">планированию; </w:t>
      </w:r>
      <w:r w:rsidRPr="006E4EDE">
        <w:rPr>
          <w:rFonts w:ascii="Times New Roman" w:hAnsi="Times New Roman" w:cs="Times New Roman"/>
          <w:sz w:val="24"/>
          <w:szCs w:val="24"/>
        </w:rPr>
        <w:t>формирование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культуры научного исследования.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Знакомство и сотрудничество с представителями науки в 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6E4EDE">
        <w:rPr>
          <w:rFonts w:ascii="Times New Roman" w:hAnsi="Times New Roman" w:cs="Times New Roman"/>
          <w:sz w:val="24"/>
          <w:szCs w:val="24"/>
        </w:rPr>
        <w:t>,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учащимся в </w:t>
      </w:r>
      <w:r w:rsidR="00DD70E0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6E4EDE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 w:rsidR="00DD70E0">
        <w:rPr>
          <w:rFonts w:ascii="Times New Roman" w:hAnsi="Times New Roman" w:cs="Times New Roman"/>
          <w:sz w:val="24"/>
          <w:szCs w:val="24"/>
        </w:rPr>
        <w:t>-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исследовательской работы.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Организации индивидуальных консультаций промежуточного и итогового контроля в ходе научных исследований учащихся. </w:t>
      </w:r>
    </w:p>
    <w:p w:rsidR="006E4EDE" w:rsidRPr="006E4EDE" w:rsidRDefault="006E4EDE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5.    Рецензирование научных работ учащихся при подготовке их к участию в конкурсах и конференциях. </w:t>
      </w:r>
    </w:p>
    <w:p w:rsidR="006E4EDE" w:rsidRPr="006E4EDE" w:rsidRDefault="006E4EDE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7.    Подготовка, организация и проведение научно-практических конференций, турниров, олимпиад. </w:t>
      </w:r>
    </w:p>
    <w:p w:rsidR="00F87635" w:rsidRDefault="00F87635" w:rsidP="006E4EDE">
      <w:pPr>
        <w:rPr>
          <w:rFonts w:ascii="Times New Roman" w:hAnsi="Times New Roman" w:cs="Times New Roman"/>
          <w:b/>
          <w:sz w:val="24"/>
          <w:szCs w:val="24"/>
        </w:rPr>
      </w:pPr>
    </w:p>
    <w:p w:rsidR="006E4EDE" w:rsidRDefault="00DD70E0" w:rsidP="00F8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E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="00F8763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F87635" w:rsidRPr="00F87635" w:rsidRDefault="00F87635" w:rsidP="00F8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91" w:rsidRPr="00F87635" w:rsidRDefault="00F87635" w:rsidP="006176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деятельность, групповая и коллективная формы работы, работа над проектом, с литературными источниками и Интернет-ресурсами, составление презентаций, видеофильмов и видеороликов, сообщений, докладов, стендовые отчеты и выпуск стенгазет, участие в</w:t>
      </w:r>
      <w:r w:rsidR="00852FC6">
        <w:rPr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="00852FC6">
        <w:rPr>
          <w:rFonts w:ascii="Times New Roman" w:hAnsi="Times New Roman" w:cs="Times New Roman"/>
          <w:sz w:val="24"/>
          <w:szCs w:val="24"/>
        </w:rPr>
        <w:t xml:space="preserve"> интеллектуальных викторинах</w:t>
      </w:r>
      <w:r>
        <w:rPr>
          <w:rFonts w:ascii="Times New Roman" w:hAnsi="Times New Roman" w:cs="Times New Roman"/>
          <w:sz w:val="24"/>
          <w:szCs w:val="24"/>
        </w:rPr>
        <w:t xml:space="preserve"> олимпиадах, чемпионатах, конференциях, работа лекторских групп, организация и проведение п</w:t>
      </w:r>
      <w:r w:rsidR="00852FC6">
        <w:rPr>
          <w:rFonts w:ascii="Times New Roman" w:hAnsi="Times New Roman" w:cs="Times New Roman"/>
          <w:sz w:val="24"/>
          <w:szCs w:val="24"/>
        </w:rPr>
        <w:t>редметной недели по информатике, мастер-классов для учащихся, каникулярные сборы.</w:t>
      </w:r>
    </w:p>
    <w:p w:rsidR="002477F3" w:rsidRDefault="00F87635" w:rsidP="00F87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F87635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научной литературой.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информатики и ИКТ для решения возникающих проблем.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работу при конструировании проекта.</w:t>
      </w:r>
    </w:p>
    <w:p w:rsidR="00C260B9" w:rsidRP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 о выполненной работе в различных формах – презентации, видеофильма, буклета, сообщения, журнала, газеты.</w:t>
      </w:r>
    </w:p>
    <w:p w:rsidR="002477F3" w:rsidRPr="002477F3" w:rsidRDefault="00F87635" w:rsidP="00F87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2477F3" w:rsidRDefault="002477F3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Календарное планирование</w:t>
      </w:r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секции </w:t>
      </w:r>
      <w:r w:rsidR="00617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693"/>
        <w:gridCol w:w="1134"/>
      </w:tblGrid>
      <w:tr w:rsidR="00852FC6" w:rsidTr="00EF6418">
        <w:tc>
          <w:tcPr>
            <w:tcW w:w="959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852FC6" w:rsidRDefault="00852FC6" w:rsidP="0061768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</w:t>
            </w:r>
            <w:r w:rsidR="0061768D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Вводное. Что такое НОУ</w:t>
            </w:r>
            <w:r w:rsidRPr="00852FC6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Составление списков учащихся.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НОУ «</w:t>
            </w:r>
            <w:proofErr w:type="spellStart"/>
            <w:r w:rsidR="0061768D">
              <w:rPr>
                <w:color w:val="000000"/>
                <w:sz w:val="24"/>
                <w:szCs w:val="24"/>
              </w:rPr>
              <w:t>ЛИТНОУты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реферате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собеседование по выбранным темам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52FC6" w:rsidRPr="00852FC6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по планированию работы над выбранной темой</w:t>
            </w:r>
          </w:p>
        </w:tc>
        <w:tc>
          <w:tcPr>
            <w:tcW w:w="2693" w:type="dxa"/>
          </w:tcPr>
          <w:p w:rsidR="00852FC6" w:rsidRPr="00852FC6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52FC6" w:rsidRPr="00852FC6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Безопасный Интернет</w:t>
            </w:r>
          </w:p>
        </w:tc>
        <w:tc>
          <w:tcPr>
            <w:tcW w:w="2693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821E9" w:rsidRPr="00852FC6" w:rsidRDefault="008821E9" w:rsidP="008821E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821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821E9" w:rsidRPr="008821E9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полученных результатов и корректировка планов работы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693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Индивид.</w:t>
            </w:r>
            <w:r w:rsidR="008821E9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проводить статистическое исследование 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D45AC3">
              <w:rPr>
                <w:color w:val="000000"/>
                <w:sz w:val="24"/>
                <w:szCs w:val="24"/>
              </w:rPr>
              <w:t>ракт</w:t>
            </w:r>
            <w:proofErr w:type="spellEnd"/>
            <w:r w:rsidR="00D45A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по составлению формы отчета о проведенной работе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возможно анкетирование учащихся</w:t>
            </w:r>
            <w:r w:rsidRPr="00DC25AD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45A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проектной работы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паспорта проектной работы</w:t>
            </w:r>
          </w:p>
        </w:tc>
        <w:tc>
          <w:tcPr>
            <w:tcW w:w="2693" w:type="dxa"/>
          </w:tcPr>
          <w:p w:rsidR="008821E9" w:rsidRPr="008821E9" w:rsidRDefault="00D45AC3" w:rsidP="00EF641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DC25AD">
              <w:rPr>
                <w:color w:val="000000"/>
                <w:sz w:val="24"/>
                <w:szCs w:val="24"/>
              </w:rPr>
              <w:t xml:space="preserve"> </w:t>
            </w:r>
            <w:r w:rsidR="00EF6418">
              <w:rPr>
                <w:color w:val="000000"/>
                <w:sz w:val="24"/>
                <w:szCs w:val="24"/>
              </w:rPr>
              <w:t xml:space="preserve">работа 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по выбранным темам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чернового варианта отчета и его корректировка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Рецензирование </w:t>
            </w:r>
            <w:r w:rsidR="00612AD3">
              <w:rPr>
                <w:color w:val="000000"/>
                <w:sz w:val="24"/>
                <w:szCs w:val="24"/>
              </w:rPr>
              <w:t>проектных работ учащихся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821E9" w:rsidRPr="008821E9" w:rsidRDefault="00EF641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Краевой дистанционной олимпиаде по программированию для 5-8 классов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Всемирной олимпиаде по основам наук по информатике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821E9" w:rsidRPr="008821E9" w:rsidRDefault="00EF641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«Час кода»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821E9" w:rsidRPr="008821E9" w:rsidRDefault="00612AD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Постоянное обновление материалов на официальном школьном сайте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821E9" w:rsidRPr="008821E9" w:rsidRDefault="00612AD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участие в</w:t>
            </w:r>
            <w:r w:rsidR="00EF6418">
              <w:rPr>
                <w:color w:val="000000"/>
                <w:sz w:val="24"/>
                <w:szCs w:val="24"/>
              </w:rPr>
              <w:t xml:space="preserve"> недели науки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821E9" w:rsidRPr="008821E9" w:rsidRDefault="00612AD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муниципальном этапе Всероссийской олимпиаде школьников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821E9" w:rsidRPr="008821E9" w:rsidRDefault="00612AD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предметной недели по информатике</w:t>
            </w:r>
            <w:r w:rsidR="00EF6418">
              <w:rPr>
                <w:color w:val="000000"/>
                <w:sz w:val="24"/>
                <w:szCs w:val="24"/>
              </w:rPr>
              <w:t xml:space="preserve"> «День информатики»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8821E9" w:rsidRPr="008821E9" w:rsidRDefault="00612AD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стенгазеты «Гений, парадоксов друг»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</w:t>
            </w:r>
            <w:r w:rsidR="00D45AC3">
              <w:rPr>
                <w:color w:val="000000"/>
                <w:sz w:val="24"/>
                <w:szCs w:val="24"/>
              </w:rPr>
              <w:t>ид.</w:t>
            </w:r>
            <w:r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821E9" w:rsidRPr="008821E9" w:rsidRDefault="00934CD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всероссийском конкурсе </w:t>
            </w:r>
            <w:r w:rsidR="00D45AC3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Инфознайка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821E9" w:rsidRPr="008821E9" w:rsidRDefault="00934CD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для участия в школьной конференции </w:t>
            </w:r>
            <w:r w:rsidR="00D45AC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«8 февраля - День науки»</w:t>
            </w:r>
          </w:p>
        </w:tc>
        <w:tc>
          <w:tcPr>
            <w:tcW w:w="2693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821E9" w:rsidRPr="008821E9" w:rsidRDefault="00D45AC3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сборника проектных работ учащихся</w:t>
            </w:r>
          </w:p>
        </w:tc>
        <w:tc>
          <w:tcPr>
            <w:tcW w:w="2693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на школьном сайте</w:t>
            </w:r>
          </w:p>
        </w:tc>
        <w:tc>
          <w:tcPr>
            <w:tcW w:w="1134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852FC6" w:rsidRDefault="00EF6418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т</w:t>
      </w:r>
      <w:r w:rsidR="00D45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емы творческих работ учащихся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начало учебного года</w:t>
      </w:r>
    </w:p>
    <w:p w:rsidR="00D45AC3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Безопасный Интернет.      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Слюсарев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«А» класс</w:t>
      </w:r>
    </w:p>
    <w:p w:rsidR="00B04D2B" w:rsidRDefault="00EF6418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российские художники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Татаринова Е.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EF6418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Лизандер А.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гранью.            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Констандогло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Pr="00D45AC3" w:rsidRDefault="00EF6418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будущего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 А.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</w:t>
      </w:r>
    </w:p>
    <w:p w:rsidR="00D45AC3" w:rsidRPr="00D45AC3" w:rsidRDefault="00D45AC3" w:rsidP="00D45AC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9F5" w:rsidRPr="00856CB1" w:rsidRDefault="00D45AC3" w:rsidP="002749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sectPr w:rsidR="002749F5" w:rsidRPr="00856CB1" w:rsidSect="0062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87A"/>
    <w:multiLevelType w:val="hybridMultilevel"/>
    <w:tmpl w:val="493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1AC"/>
    <w:multiLevelType w:val="hybridMultilevel"/>
    <w:tmpl w:val="B0F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247C"/>
    <w:multiLevelType w:val="multilevel"/>
    <w:tmpl w:val="BB44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A252B"/>
    <w:multiLevelType w:val="multilevel"/>
    <w:tmpl w:val="813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E50BF"/>
    <w:multiLevelType w:val="multilevel"/>
    <w:tmpl w:val="101E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6797C"/>
    <w:multiLevelType w:val="multilevel"/>
    <w:tmpl w:val="93E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D32E1"/>
    <w:multiLevelType w:val="hybridMultilevel"/>
    <w:tmpl w:val="47F4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129F"/>
    <w:multiLevelType w:val="multilevel"/>
    <w:tmpl w:val="0F3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49F5"/>
    <w:rsid w:val="00040574"/>
    <w:rsid w:val="002477F3"/>
    <w:rsid w:val="002749F5"/>
    <w:rsid w:val="00276386"/>
    <w:rsid w:val="002C221D"/>
    <w:rsid w:val="004B5581"/>
    <w:rsid w:val="004F10B7"/>
    <w:rsid w:val="00612AD3"/>
    <w:rsid w:val="0061768D"/>
    <w:rsid w:val="00620AD3"/>
    <w:rsid w:val="00654FFB"/>
    <w:rsid w:val="006E4EDE"/>
    <w:rsid w:val="00852FC6"/>
    <w:rsid w:val="00856CB1"/>
    <w:rsid w:val="008821E9"/>
    <w:rsid w:val="00926E4E"/>
    <w:rsid w:val="00934CD8"/>
    <w:rsid w:val="009C4118"/>
    <w:rsid w:val="00AC6F91"/>
    <w:rsid w:val="00B04D2B"/>
    <w:rsid w:val="00B64BE9"/>
    <w:rsid w:val="00C260B9"/>
    <w:rsid w:val="00D45AC3"/>
    <w:rsid w:val="00DC25AD"/>
    <w:rsid w:val="00DD70E0"/>
    <w:rsid w:val="00E80D29"/>
    <w:rsid w:val="00EF6418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B5124-642E-47CC-9FEC-4165B64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7F3"/>
    <w:rPr>
      <w:b/>
      <w:bCs/>
    </w:rPr>
  </w:style>
  <w:style w:type="character" w:customStyle="1" w:styleId="apple-converted-space">
    <w:name w:val="apple-converted-space"/>
    <w:basedOn w:val="a0"/>
    <w:rsid w:val="002477F3"/>
  </w:style>
  <w:style w:type="paragraph" w:styleId="2">
    <w:name w:val="Body Text Indent 2"/>
    <w:basedOn w:val="a"/>
    <w:link w:val="20"/>
    <w:uiPriority w:val="99"/>
    <w:semiHidden/>
    <w:unhideWhenUsed/>
    <w:rsid w:val="00AC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F91"/>
    <w:pPr>
      <w:ind w:left="720"/>
      <w:contextualSpacing/>
    </w:pPr>
  </w:style>
  <w:style w:type="table" w:styleId="a6">
    <w:name w:val="Table Grid"/>
    <w:basedOn w:val="a1"/>
    <w:rsid w:val="004B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69F6-3426-47D1-9C01-81BBCBA0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Denis</cp:lastModifiedBy>
  <cp:revision>8</cp:revision>
  <cp:lastPrinted>2012-10-07T08:08:00Z</cp:lastPrinted>
  <dcterms:created xsi:type="dcterms:W3CDTF">2012-10-06T16:22:00Z</dcterms:created>
  <dcterms:modified xsi:type="dcterms:W3CDTF">2016-07-22T05:07:00Z</dcterms:modified>
</cp:coreProperties>
</file>